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97" w:rsidRPr="0093299F" w:rsidRDefault="00110C97" w:rsidP="004508F0">
      <w:pPr>
        <w:shd w:val="clear" w:color="auto" w:fill="FFFFFF"/>
        <w:spacing w:before="152" w:after="152" w:line="223" w:lineRule="atLeast"/>
        <w:ind w:left="-567"/>
        <w:jc w:val="center"/>
        <w:rPr>
          <w:rFonts w:eastAsia="Times New Roman" w:cs="Times New Roman"/>
          <w:color w:val="000000"/>
          <w:sz w:val="56"/>
          <w:szCs w:val="56"/>
        </w:rPr>
      </w:pPr>
      <w:r w:rsidRPr="0093299F">
        <w:rPr>
          <w:rFonts w:eastAsia="Times New Roman" w:cs="Times New Roman"/>
          <w:color w:val="000000"/>
          <w:sz w:val="56"/>
          <w:szCs w:val="56"/>
        </w:rPr>
        <w:t>СТО Юг Автоцентр</w:t>
      </w:r>
    </w:p>
    <w:p w:rsidR="00280B2A" w:rsidRPr="0093299F" w:rsidRDefault="004508F0" w:rsidP="004508F0">
      <w:pPr>
        <w:shd w:val="clear" w:color="auto" w:fill="FFFFFF"/>
        <w:spacing w:before="152" w:after="152" w:line="223" w:lineRule="atLeast"/>
        <w:ind w:left="-567"/>
        <w:jc w:val="center"/>
        <w:rPr>
          <w:rFonts w:eastAsia="Times New Roman" w:cs="Times New Roman"/>
          <w:color w:val="000000"/>
          <w:sz w:val="56"/>
          <w:szCs w:val="56"/>
        </w:rPr>
      </w:pPr>
      <w:r w:rsidRPr="0093299F">
        <w:rPr>
          <w:rFonts w:eastAsia="Times New Roman" w:cs="Times New Roman"/>
          <w:color w:val="000000"/>
          <w:sz w:val="56"/>
          <w:szCs w:val="56"/>
        </w:rPr>
        <w:t>прайс-лист на ремонт</w:t>
      </w:r>
      <w:r w:rsidR="00110C97" w:rsidRPr="0093299F">
        <w:rPr>
          <w:rFonts w:eastAsia="Times New Roman" w:cs="Times New Roman"/>
          <w:color w:val="000000"/>
          <w:sz w:val="56"/>
          <w:szCs w:val="56"/>
        </w:rPr>
        <w:t xml:space="preserve">  201</w:t>
      </w:r>
      <w:r w:rsidR="005E2C0F" w:rsidRPr="0093299F">
        <w:rPr>
          <w:rFonts w:eastAsia="Times New Roman" w:cs="Times New Roman"/>
          <w:color w:val="000000"/>
          <w:sz w:val="56"/>
          <w:szCs w:val="56"/>
        </w:rPr>
        <w:t>6</w:t>
      </w:r>
      <w:r w:rsidR="00F737AC" w:rsidRPr="0093299F">
        <w:rPr>
          <w:rFonts w:eastAsia="Times New Roman" w:cs="Times New Roman"/>
          <w:color w:val="000000"/>
          <w:sz w:val="56"/>
          <w:szCs w:val="56"/>
        </w:rPr>
        <w:t xml:space="preserve"> </w:t>
      </w:r>
      <w:r w:rsidR="00110C97" w:rsidRPr="0093299F">
        <w:rPr>
          <w:rFonts w:eastAsia="Times New Roman" w:cs="Times New Roman"/>
          <w:color w:val="000000"/>
          <w:sz w:val="56"/>
          <w:szCs w:val="56"/>
        </w:rPr>
        <w:t>год</w:t>
      </w:r>
    </w:p>
    <w:tbl>
      <w:tblPr>
        <w:tblW w:w="978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6306"/>
        <w:gridCol w:w="2268"/>
      </w:tblGrid>
      <w:tr w:rsidR="00280B2A" w:rsidRPr="0093299F" w:rsidTr="00462E4B">
        <w:trPr>
          <w:trHeight w:val="836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Стоимость работ (руб.)</w:t>
            </w:r>
          </w:p>
        </w:tc>
      </w:tr>
      <w:tr w:rsidR="00280B2A" w:rsidRPr="0093299F" w:rsidTr="00462E4B">
        <w:trPr>
          <w:trHeight w:val="239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</w:rPr>
              <w:t>ЗАМЕНА МАСЕЛ В АГРЕГАТАХ</w:t>
            </w:r>
          </w:p>
        </w:tc>
      </w:tr>
      <w:tr w:rsidR="00280B2A" w:rsidRPr="0093299F" w:rsidTr="00462E4B">
        <w:trPr>
          <w:trHeight w:val="287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Замена масла в двигателе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  <w:r w:rsidR="00280B2A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2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21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21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Замена масла в 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121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96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Замена масла в редукторе ведущего моста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  <w:r w:rsidR="00280B2A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93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Замена масла в ГУР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0+ (прокачка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0)</w:t>
            </w:r>
          </w:p>
        </w:tc>
      </w:tr>
      <w:tr w:rsidR="00280B2A" w:rsidRPr="0093299F" w:rsidTr="00462E4B">
        <w:trPr>
          <w:trHeight w:val="193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Замена охлаждающей жидкости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  <w:r w:rsidR="00280B2A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280B2A" w:rsidRPr="0093299F" w:rsidTr="00462E4B">
        <w:trPr>
          <w:trHeight w:val="26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Смазка одной масленки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265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</w:rPr>
              <w:t>ЗАМЕНА ФИЛЬТРОВ</w:t>
            </w:r>
          </w:p>
        </w:tc>
      </w:tr>
      <w:tr w:rsidR="00280B2A" w:rsidRPr="0093299F" w:rsidTr="00462E4B">
        <w:trPr>
          <w:trHeight w:val="13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 xml:space="preserve">Фильтр сепаратор (замена элемента: </w:t>
            </w:r>
            <w:proofErr w:type="spellStart"/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масл</w:t>
            </w:r>
            <w:proofErr w:type="spellEnd"/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 xml:space="preserve">-й., </w:t>
            </w:r>
            <w:proofErr w:type="spellStart"/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топл</w:t>
            </w:r>
            <w:proofErr w:type="spellEnd"/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-й., ГУР)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6078E6" w:rsidP="006078E6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80B2A" w:rsidRPr="0093299F" w:rsidTr="00462E4B">
        <w:trPr>
          <w:trHeight w:val="19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 xml:space="preserve">Фильтр воздушный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6078E6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80B2A" w:rsidRPr="0093299F" w:rsidTr="00462E4B">
        <w:trPr>
          <w:trHeight w:val="21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Фильтр топливный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6078E6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3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 xml:space="preserve">Фильтр </w:t>
            </w:r>
            <w:proofErr w:type="spellStart"/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влаго</w:t>
            </w:r>
            <w:proofErr w:type="spellEnd"/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-осушитель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6078E6" w:rsidP="006078E6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80B2A" w:rsidRPr="0093299F" w:rsidTr="00462E4B">
        <w:trPr>
          <w:trHeight w:val="13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 xml:space="preserve">Фильтр салона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6078E6" w:rsidP="006078E6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0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Фильтр картерных газов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291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ДВИГАТЕЛЬ</w:t>
            </w:r>
          </w:p>
        </w:tc>
      </w:tr>
      <w:tr w:rsidR="00280B2A" w:rsidRPr="0093299F" w:rsidTr="00462E4B">
        <w:trPr>
          <w:trHeight w:val="30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r w:rsidRPr="0093299F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амена прокладки головки блока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 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80B2A" w:rsidRPr="0093299F" w:rsidTr="00462E4B">
        <w:trPr>
          <w:trHeight w:val="23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Регулировка клапанов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80B2A" w:rsidRPr="0093299F" w:rsidTr="00462E4B">
        <w:trPr>
          <w:trHeight w:val="15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Замена водяного насоса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80B2A" w:rsidRPr="0093299F" w:rsidTr="00462E4B">
        <w:trPr>
          <w:trHeight w:val="23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Замена подшипника маховика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6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Радиатор охлаждения снятие - установка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280B2A" w:rsidRPr="0093299F" w:rsidTr="00462E4B">
        <w:trPr>
          <w:trHeight w:val="24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Замена гидромуфты вентилятора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280B2A" w:rsidRPr="0093299F" w:rsidTr="00462E4B">
        <w:trPr>
          <w:trHeight w:val="16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Пневмомуфта вентилятора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80B2A" w:rsidRPr="0093299F" w:rsidTr="00462E4B">
        <w:trPr>
          <w:trHeight w:val="244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Сальник коленчатого вала передний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280B2A" w:rsidRPr="0093299F" w:rsidTr="00462E4B">
        <w:trPr>
          <w:trHeight w:val="244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Сальник коленчатого вала задний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 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2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25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25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ТНВД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125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80B2A" w:rsidRPr="0093299F" w:rsidTr="00462E4B">
        <w:trPr>
          <w:trHeight w:val="262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Приводной ремень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A535EC" w:rsidRPr="0093299F" w:rsidTr="00462E4B">
        <w:trPr>
          <w:trHeight w:val="197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A535EC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A535EC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/у двигателя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535EC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A535EC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A535EC" w:rsidRPr="0093299F" w:rsidTr="00462E4B">
        <w:trPr>
          <w:trHeight w:val="197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A535EC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A535EC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Ремонт ДВС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110C97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  <w:r w:rsidR="00A535EC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A535EC" w:rsidRPr="0093299F" w:rsidTr="00462E4B">
        <w:trPr>
          <w:trHeight w:val="197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A535EC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A535EC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вкладышей</w:t>
            </w:r>
            <w:r w:rsidR="002D276B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коленчатого вала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EC" w:rsidRPr="0093299F" w:rsidRDefault="00110C97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D276B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2D276B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80B2A" w:rsidRPr="0093299F" w:rsidTr="00462E4B">
        <w:trPr>
          <w:trHeight w:val="197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Натяжитель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ремня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 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93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Проверка компрессии один цилиндр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6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турбины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16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термостата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 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7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прокладки поддона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7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/У маховика (при снятом КПП и сцеплении)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7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/У компрессора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7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ремкомплекта компрессора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gridAfter w:val="1"/>
          <w:wAfter w:w="2268" w:type="dxa"/>
          <w:trHeight w:val="558"/>
        </w:trPr>
        <w:tc>
          <w:tcPr>
            <w:tcW w:w="1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80B2A" w:rsidRPr="0093299F" w:rsidTr="00462E4B">
        <w:trPr>
          <w:trHeight w:val="14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47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ТРАНСМИССИЯ</w:t>
            </w:r>
          </w:p>
        </w:tc>
      </w:tr>
      <w:tr w:rsidR="00280B2A" w:rsidRPr="0093299F" w:rsidTr="00462E4B">
        <w:trPr>
          <w:trHeight w:val="29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КПП (снятие, установка)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D276B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D276B" w:rsidRPr="0093299F" w:rsidTr="00462E4B">
        <w:trPr>
          <w:trHeight w:val="24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76B" w:rsidRPr="0093299F" w:rsidRDefault="002D276B" w:rsidP="00462E4B">
            <w:pPr>
              <w:pStyle w:val="a5"/>
              <w:numPr>
                <w:ilvl w:val="0"/>
                <w:numId w:val="1"/>
              </w:numPr>
              <w:spacing w:after="0" w:line="14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76B" w:rsidRPr="0093299F" w:rsidRDefault="002D276B" w:rsidP="00462E4B">
            <w:pPr>
              <w:spacing w:after="0" w:line="14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КПП (С </w:t>
            </w: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ретардой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76B" w:rsidRPr="0093299F" w:rsidRDefault="002D276B" w:rsidP="006078E6">
            <w:pPr>
              <w:spacing w:after="0" w:line="14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 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D276B" w:rsidRPr="0093299F" w:rsidTr="00462E4B">
        <w:trPr>
          <w:trHeight w:val="24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76B" w:rsidRPr="0093299F" w:rsidRDefault="002D276B" w:rsidP="00462E4B">
            <w:pPr>
              <w:pStyle w:val="a5"/>
              <w:numPr>
                <w:ilvl w:val="0"/>
                <w:numId w:val="1"/>
              </w:numPr>
              <w:spacing w:after="0" w:line="14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76B" w:rsidRPr="0093299F" w:rsidRDefault="002D276B" w:rsidP="00462E4B">
            <w:pPr>
              <w:spacing w:after="0" w:line="14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КПП  Америка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76B" w:rsidRPr="0093299F" w:rsidRDefault="002D276B" w:rsidP="006078E6">
            <w:pPr>
              <w:spacing w:after="0" w:line="14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 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80B2A" w:rsidRPr="0093299F" w:rsidTr="00462E4B">
        <w:trPr>
          <w:trHeight w:val="24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4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4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Сцепление (замена со снятой КПП)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14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150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24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4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462E4B">
            <w:pPr>
              <w:spacing w:after="0" w:line="14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Сцепление двух дисково</w:t>
            </w: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замена со снятой кпп)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6078E6">
            <w:pPr>
              <w:spacing w:after="0" w:line="14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 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1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Сальник хвостовика КПП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80B2A" w:rsidRPr="0093299F" w:rsidTr="00462E4B">
        <w:trPr>
          <w:trHeight w:val="139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Сальник первичного вала на снятой КПП (замена)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462E4B">
            <w:pPr>
              <w:spacing w:after="0" w:line="139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1350</w:t>
            </w:r>
          </w:p>
        </w:tc>
      </w:tr>
      <w:tr w:rsidR="00280B2A" w:rsidRPr="0093299F" w:rsidTr="00462E4B">
        <w:trPr>
          <w:trHeight w:val="73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7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7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ПГУ снятие, установка с прокачкой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7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63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ПГУ замена ремкомплекта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97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97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97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Прокачка сцепления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97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59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Карданный вал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3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Крестовина карданного вала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42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Редуктор ведущего моста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42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Сальник ступиц</w:t>
            </w: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BA2820" w:rsidP="006078E6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42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462E4B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Сальник ступицы замена </w:t>
            </w: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бортовой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BA2820" w:rsidP="006078E6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42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Сальник хвостовика редуктора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42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ремкомплекта седла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BA2820" w:rsidP="006078E6">
            <w:pPr>
              <w:spacing w:after="0" w:line="4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42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подвесного подшипника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42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75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ПОДВЕСКА АВТОМОБИЛЯ</w:t>
            </w:r>
          </w:p>
        </w:tc>
      </w:tr>
      <w:tr w:rsidR="00280B2A" w:rsidRPr="0093299F" w:rsidTr="00462E4B">
        <w:trPr>
          <w:trHeight w:val="25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Диагностика передней подвески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25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Дефектовка   тормозных накладок тягача (без разбора)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25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99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Дефектовка   тормозных накладок прицепа (без разбора)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A725A7">
            <w:pPr>
              <w:spacing w:after="0" w:line="223" w:lineRule="atLeast"/>
              <w:rPr>
                <w:rFonts w:cs="Times New Roman"/>
                <w:color w:val="222222"/>
                <w:sz w:val="24"/>
                <w:shd w:val="clear" w:color="auto" w:fill="FFFFFF"/>
              </w:rPr>
            </w:pPr>
            <w:r w:rsidRPr="0093299F">
              <w:rPr>
                <w:rFonts w:cs="Times New Roman"/>
                <w:color w:val="222222"/>
                <w:sz w:val="24"/>
                <w:shd w:val="clear" w:color="auto" w:fill="FFFFFF"/>
              </w:rPr>
              <w:t xml:space="preserve">Датчик АБС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A725A7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25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Пневмоподушка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5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Снятие балки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A725A7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55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280B2A" w:rsidRPr="0093299F" w:rsidTr="00462E4B">
        <w:trPr>
          <w:trHeight w:val="25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-образной тяги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25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Диагностика задней подвески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261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Рессора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A725A7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93299F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Полурессора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A725A7" w:rsidP="006078E6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93299F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Сайлентблок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клюшки  (замена) 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SAF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6078E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078E6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  <w:r w:rsidR="00A725A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  (1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ШТ)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Сайлентблокбез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снятия рессоры 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A725A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(1ШТ)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A725A7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/у реактивной тяги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B7B39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500 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99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Замена </w:t>
            </w:r>
            <w:proofErr w:type="spellStart"/>
            <w:r w:rsidRPr="0093299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сайлентблоков</w:t>
            </w:r>
            <w:proofErr w:type="spellEnd"/>
            <w:r w:rsidRPr="0093299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реактивной тяги с разборкой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343F47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725A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A725A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(1ШТ)</w:t>
            </w:r>
          </w:p>
        </w:tc>
      </w:tr>
      <w:tr w:rsidR="00280B2A" w:rsidRPr="0093299F" w:rsidTr="00462E4B">
        <w:trPr>
          <w:trHeight w:val="217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Стремянка рессоры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39" w:rsidRPr="0093299F" w:rsidRDefault="009B7B39" w:rsidP="009B7B39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93299F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Кронштейн Z – образной рессоры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B7B39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93299F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Палец, втулка передней рессоры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Рулевой наконечник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    (1ШТ)</w:t>
            </w:r>
          </w:p>
        </w:tc>
      </w:tr>
      <w:tr w:rsidR="00280B2A" w:rsidRPr="0093299F" w:rsidTr="00462E4B">
        <w:trPr>
          <w:trHeight w:val="87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Рулевая тяга в сборе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94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Перепрессовка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блок подшипника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8A1395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9B7B39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шкворня (конусного)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    (1ШТ)</w:t>
            </w:r>
          </w:p>
        </w:tc>
      </w:tr>
      <w:tr w:rsidR="00A46000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000" w:rsidRPr="0093299F" w:rsidRDefault="00A46000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000" w:rsidRPr="0093299F" w:rsidRDefault="00A46000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cs="Times New Roman"/>
              </w:rPr>
              <w:t>Замена шкворня  (прямого)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000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46000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A46000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Втулки стабилизатора поперечной устойчивости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B2A" w:rsidRPr="0093299F" w:rsidRDefault="002D276B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Снятие и установка реактивной тяги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D276B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Ступица с тормозным барабаном и колесом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8A1395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80B2A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80B2A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Тормозной барабан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B2A" w:rsidRPr="0093299F" w:rsidRDefault="002D276B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280B2A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E057FD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Амортизаторы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E057FD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0F2C3E" w:rsidRPr="0093299F" w:rsidTr="00462E4B">
        <w:trPr>
          <w:trHeight w:val="48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Регулировка подшипников колеса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343F47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C3E" w:rsidRPr="0093299F" w:rsidTr="00462E4B">
        <w:trPr>
          <w:trHeight w:val="252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Резьбовой палец </w:t>
            </w: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салейблок</w:t>
            </w:r>
            <w:proofErr w:type="spellEnd"/>
            <w:proofErr w:type="gram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scania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Volvo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2E4089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Шпилька колесная при снятом барабане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93299F" w:rsidP="002E4089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F2C3E" w:rsidRPr="0093299F" w:rsidTr="00462E4B">
        <w:trPr>
          <w:trHeight w:val="41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ТО одной оси с ремонтом валов (снятие барабана, переклепать тормозные колодки)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Замена тормозного диска 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DAF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93299F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A46000">
        <w:trPr>
          <w:trHeight w:val="313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тормозных накладок (при снятых колодках)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F2C3E" w:rsidRPr="0093299F" w:rsidRDefault="00343F47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7</w:t>
            </w:r>
            <w:r w:rsidR="000F2C3E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Тормозные колодки дисковых тормозов (замена 1 ось)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Суппорт тормозной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малого ремкомплекта суппорта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Установка большого ремкомплекта суппорта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C13028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Регулировка тормозов (</w:t>
            </w: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гидровлические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Тормозная камера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Энергоаккумулятор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Трещётка</w:t>
            </w:r>
            <w:proofErr w:type="spellEnd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Тормозной вал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Пыльник тормозного барабана (снятие, установка)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Тормозной диск с бортовой передачей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631CC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Снятие \ установка карданного вала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трещётки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110C97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  <w:r w:rsidR="0093299F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250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(колесо)</w:t>
            </w:r>
          </w:p>
        </w:tc>
      </w:tr>
      <w:tr w:rsidR="000F2C3E" w:rsidRPr="0093299F" w:rsidTr="00462E4B">
        <w:trPr>
          <w:trHeight w:val="201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КАБИНА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8A1395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Ремонт подвески кабины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 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00-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50098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цилиндра подъёмника кабины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автономногоотопителя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р/комплекта насоса подъ</w:t>
            </w:r>
            <w:bookmarkStart w:id="0" w:name="_GoBack"/>
            <w:bookmarkEnd w:id="0"/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ёмника кабины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C3E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343F4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0F2C3E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F2C3E" w:rsidRPr="0093299F" w:rsidTr="00462E4B">
        <w:trPr>
          <w:trHeight w:val="180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462E4B">
            <w:pPr>
              <w:spacing w:after="0" w:line="223" w:lineRule="atLeas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СЛЕСАРНЫЕ РАБОТЫ</w:t>
            </w:r>
          </w:p>
        </w:tc>
      </w:tr>
      <w:tr w:rsidR="000F2C3E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0F2C3E" w:rsidP="00334784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Снятие/Установка  топливного 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3E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0F2C3E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 2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  <w:r w:rsidR="000F2C3E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A46000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000" w:rsidRPr="0093299F" w:rsidRDefault="00A46000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000" w:rsidRPr="0093299F" w:rsidRDefault="00A46000" w:rsidP="00654336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Работа автоэлектрика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000" w:rsidRPr="0093299F" w:rsidRDefault="00A46000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110C97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00 руб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A46000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334784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Компьютерная диагностика автомобиля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A46000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334784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Дополнительные работы</w:t>
            </w:r>
            <w:r w:rsidR="00470F40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(по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="00A46000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="00470F40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10</w:t>
            </w:r>
            <w:r w:rsidR="00A46000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F737AC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AC" w:rsidRPr="0093299F" w:rsidRDefault="00F737AC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AC" w:rsidRPr="0093299F" w:rsidRDefault="00F737AC" w:rsidP="00F737AC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93299F">
              <w:rPr>
                <w:rFonts w:cs="Times New Roman"/>
                <w:sz w:val="28"/>
                <w:szCs w:val="28"/>
              </w:rPr>
              <w:t>Шиномонтаж</w:t>
            </w:r>
            <w:proofErr w:type="spellEnd"/>
          </w:p>
          <w:p w:rsidR="00F737AC" w:rsidRPr="0093299F" w:rsidRDefault="00F737AC" w:rsidP="00334784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AC" w:rsidRPr="0093299F" w:rsidRDefault="00F737AC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От 250р</w:t>
            </w:r>
          </w:p>
        </w:tc>
      </w:tr>
      <w:tr w:rsidR="00F737AC" w:rsidRPr="0093299F" w:rsidTr="00F737AC">
        <w:trPr>
          <w:trHeight w:val="406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AC" w:rsidRPr="0093299F" w:rsidRDefault="00F737AC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AC" w:rsidRPr="0093299F" w:rsidRDefault="00F737AC" w:rsidP="00F737A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3299F">
              <w:rPr>
                <w:rFonts w:cs="Times New Roman"/>
                <w:sz w:val="28"/>
                <w:szCs w:val="28"/>
              </w:rPr>
              <w:t>Мойка</w:t>
            </w:r>
          </w:p>
          <w:p w:rsidR="00F737AC" w:rsidRPr="0093299F" w:rsidRDefault="00F737AC" w:rsidP="00334784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AC" w:rsidRPr="0093299F" w:rsidRDefault="00F737AC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От 850р</w:t>
            </w:r>
          </w:p>
        </w:tc>
      </w:tr>
      <w:tr w:rsidR="00A46000" w:rsidRPr="0093299F" w:rsidTr="00462E4B">
        <w:trPr>
          <w:trHeight w:val="180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462E4B">
            <w:pPr>
              <w:spacing w:after="0" w:line="223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ТЯГОВО-СЦЕПНОЕ УСТРОЙСТВО</w:t>
            </w:r>
          </w:p>
        </w:tc>
      </w:tr>
      <w:tr w:rsidR="00A46000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A535EC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Диагностика полуприцепа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A535EC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1000</w:t>
            </w:r>
          </w:p>
        </w:tc>
      </w:tr>
      <w:tr w:rsidR="00A46000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A46000" w:rsidP="00CB42F8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Сцепной палец п./прицепа (замена)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000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="00A46000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="00343F4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  <w:r w:rsidR="00A46000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91F3B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3B" w:rsidRPr="0093299F" w:rsidRDefault="00D91F3B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3B" w:rsidRPr="0093299F" w:rsidRDefault="00D91F3B" w:rsidP="001C33AC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Замена седла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3B" w:rsidRPr="0093299F" w:rsidRDefault="0093299F" w:rsidP="00343F4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="00343F4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27</w:t>
            </w:r>
            <w:r w:rsidR="00D91F3B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00-4</w:t>
            </w:r>
            <w:r w:rsidR="00343F4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D91F3B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D91F3B" w:rsidRPr="0093299F" w:rsidTr="00462E4B">
        <w:trPr>
          <w:trHeight w:val="18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3B" w:rsidRPr="0093299F" w:rsidRDefault="00D91F3B" w:rsidP="00462E4B">
            <w:pPr>
              <w:pStyle w:val="a5"/>
              <w:numPr>
                <w:ilvl w:val="0"/>
                <w:numId w:val="1"/>
              </w:num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3B" w:rsidRPr="0093299F" w:rsidRDefault="00D91F3B" w:rsidP="00CB42F8">
            <w:pPr>
              <w:spacing w:after="0" w:line="223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Расход</w:t>
            </w:r>
            <w:r w:rsidR="00470F40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ные материалы (</w:t>
            </w:r>
            <w:proofErr w:type="spellStart"/>
            <w:r w:rsidR="00470F40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470F40" w:rsidRPr="0093299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70F40"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93299F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3B" w:rsidRPr="0093299F" w:rsidRDefault="0093299F" w:rsidP="00110C97">
            <w:pPr>
              <w:spacing w:after="0" w:line="223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О</w:t>
            </w:r>
            <w:r w:rsidR="00110C97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>т</w:t>
            </w:r>
            <w:r w:rsidR="00D91F3B" w:rsidRPr="0093299F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100</w:t>
            </w:r>
          </w:p>
        </w:tc>
      </w:tr>
    </w:tbl>
    <w:p w:rsidR="004508F0" w:rsidRPr="0093299F" w:rsidRDefault="004508F0" w:rsidP="004508F0">
      <w:pPr>
        <w:spacing w:after="0"/>
        <w:jc w:val="center"/>
        <w:rPr>
          <w:b/>
          <w:sz w:val="28"/>
          <w:szCs w:val="28"/>
        </w:rPr>
      </w:pPr>
      <w:r w:rsidRPr="0093299F">
        <w:rPr>
          <w:b/>
          <w:sz w:val="28"/>
          <w:szCs w:val="28"/>
        </w:rPr>
        <w:lastRenderedPageBreak/>
        <w:t>Процент за   ГРУЖЕНУЮ МАШИНУ     +</w:t>
      </w:r>
      <w:r w:rsidR="00A46000" w:rsidRPr="0093299F">
        <w:rPr>
          <w:b/>
          <w:sz w:val="28"/>
          <w:szCs w:val="28"/>
        </w:rPr>
        <w:t>5</w:t>
      </w:r>
      <w:r w:rsidRPr="0093299F">
        <w:rPr>
          <w:b/>
          <w:sz w:val="28"/>
          <w:szCs w:val="28"/>
        </w:rPr>
        <w:t>0%</w:t>
      </w:r>
    </w:p>
    <w:p w:rsidR="004508F0" w:rsidRPr="0093299F" w:rsidRDefault="004508F0" w:rsidP="004508F0">
      <w:pPr>
        <w:spacing w:after="0"/>
        <w:rPr>
          <w:b/>
          <w:sz w:val="28"/>
          <w:szCs w:val="28"/>
        </w:rPr>
      </w:pPr>
      <w:r w:rsidRPr="0093299F">
        <w:rPr>
          <w:b/>
          <w:sz w:val="28"/>
          <w:szCs w:val="28"/>
        </w:rPr>
        <w:t>Примечание: цены могут меняться в зависимости от года выпуска</w:t>
      </w:r>
      <w:r w:rsidR="00FD398C" w:rsidRPr="0093299F">
        <w:rPr>
          <w:b/>
          <w:sz w:val="28"/>
          <w:szCs w:val="28"/>
        </w:rPr>
        <w:t>, технического состояния и условий эксплуатации</w:t>
      </w:r>
      <w:r w:rsidR="00A46000" w:rsidRPr="0093299F">
        <w:rPr>
          <w:b/>
          <w:sz w:val="28"/>
          <w:szCs w:val="28"/>
        </w:rPr>
        <w:t xml:space="preserve"> автотранспорта</w:t>
      </w:r>
      <w:r w:rsidR="00FD398C" w:rsidRPr="0093299F">
        <w:rPr>
          <w:b/>
          <w:sz w:val="28"/>
          <w:szCs w:val="28"/>
        </w:rPr>
        <w:t>!</w:t>
      </w:r>
    </w:p>
    <w:p w:rsidR="00D91F3B" w:rsidRPr="0093299F" w:rsidRDefault="00D91F3B" w:rsidP="004508F0">
      <w:pPr>
        <w:spacing w:after="0"/>
        <w:rPr>
          <w:b/>
          <w:sz w:val="28"/>
          <w:szCs w:val="28"/>
        </w:rPr>
      </w:pPr>
    </w:p>
    <w:sectPr w:rsidR="00D91F3B" w:rsidRPr="0093299F" w:rsidSect="00CF0D49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0AA5"/>
    <w:multiLevelType w:val="hybridMultilevel"/>
    <w:tmpl w:val="9EBC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B2A"/>
    <w:rsid w:val="000F2C3E"/>
    <w:rsid w:val="00110C97"/>
    <w:rsid w:val="00221651"/>
    <w:rsid w:val="00280B2A"/>
    <w:rsid w:val="002D276B"/>
    <w:rsid w:val="00343F47"/>
    <w:rsid w:val="004508F0"/>
    <w:rsid w:val="00470F40"/>
    <w:rsid w:val="005E2C0F"/>
    <w:rsid w:val="006078E6"/>
    <w:rsid w:val="00640515"/>
    <w:rsid w:val="007515FB"/>
    <w:rsid w:val="0079596A"/>
    <w:rsid w:val="008A1395"/>
    <w:rsid w:val="0093299F"/>
    <w:rsid w:val="009B7B39"/>
    <w:rsid w:val="00A46000"/>
    <w:rsid w:val="00A535EC"/>
    <w:rsid w:val="00A725A7"/>
    <w:rsid w:val="00B21163"/>
    <w:rsid w:val="00B5385F"/>
    <w:rsid w:val="00BA2820"/>
    <w:rsid w:val="00BF2BF3"/>
    <w:rsid w:val="00CF0D49"/>
    <w:rsid w:val="00D91F3B"/>
    <w:rsid w:val="00E514EB"/>
    <w:rsid w:val="00F737AC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0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0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80B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0B2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1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Рогачевский</dc:creator>
  <cp:keywords/>
  <dc:description/>
  <cp:lastModifiedBy>blacklabel</cp:lastModifiedBy>
  <cp:revision>26</cp:revision>
  <cp:lastPrinted>2016-01-14T08:25:00Z</cp:lastPrinted>
  <dcterms:created xsi:type="dcterms:W3CDTF">2015-04-16T12:45:00Z</dcterms:created>
  <dcterms:modified xsi:type="dcterms:W3CDTF">2016-02-26T08:14:00Z</dcterms:modified>
</cp:coreProperties>
</file>